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3F9C4190" w:rsidR="00BE566F" w:rsidRPr="00DE4BD2" w:rsidRDefault="00217E92" w:rsidP="00217E92">
      <w:pPr>
        <w:jc w:val="right"/>
        <w:rPr>
          <w:rFonts w:ascii="Times New Roman" w:hAnsi="Times New Roman" w:cs="Times New Roman"/>
          <w:bCs/>
        </w:rPr>
      </w:pPr>
      <w:r w:rsidRPr="00DE4BD2">
        <w:rPr>
          <w:rFonts w:ascii="Times New Roman" w:hAnsi="Times New Roman" w:cs="Times New Roman"/>
          <w:bCs/>
        </w:rPr>
        <w:t>Priedas Nr. 1</w:t>
      </w:r>
    </w:p>
    <w:p w14:paraId="33C2839E" w14:textId="77777777" w:rsidR="00BE566F" w:rsidRPr="00DE4BD2" w:rsidRDefault="00BE566F" w:rsidP="00285BD0">
      <w:pPr>
        <w:jc w:val="center"/>
        <w:rPr>
          <w:rFonts w:ascii="Times New Roman" w:hAnsi="Times New Roman" w:cs="Times New Roman"/>
          <w:b/>
        </w:rPr>
      </w:pPr>
      <w:r w:rsidRPr="00DE4BD2">
        <w:rPr>
          <w:rFonts w:ascii="Times New Roman" w:hAnsi="Times New Roman" w:cs="Times New Roman"/>
          <w:b/>
        </w:rPr>
        <w:t>RINKOS KONSULTACIJOS PASIŪLYMAS</w:t>
      </w:r>
    </w:p>
    <w:p w14:paraId="7184D457" w14:textId="0508F5CD" w:rsidR="00DE4BD2" w:rsidRPr="00DE4BD2" w:rsidRDefault="00DE4BD2" w:rsidP="00285BD0">
      <w:pPr>
        <w:jc w:val="center"/>
        <w:rPr>
          <w:rFonts w:ascii="Times New Roman" w:hAnsi="Times New Roman" w:cs="Times New Roman"/>
          <w:b/>
          <w:bCs/>
        </w:rPr>
      </w:pPr>
      <w:r w:rsidRPr="00DE4BD2">
        <w:rPr>
          <w:rFonts w:ascii="Times New Roman" w:hAnsi="Times New Roman" w:cs="Times New Roman"/>
          <w:b/>
          <w:bCs/>
        </w:rPr>
        <w:t xml:space="preserve">GAMTOS EDUKACINIO TVENKINIŲ PARKO SALININKUOSE TVARKYMO DARBAI </w:t>
      </w:r>
    </w:p>
    <w:p w14:paraId="704C04B2" w14:textId="21771C49" w:rsidR="00BE566F" w:rsidRPr="00DE4BD2" w:rsidRDefault="00BE566F" w:rsidP="00285BD0">
      <w:pPr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(data)</w:t>
      </w:r>
    </w:p>
    <w:p w14:paraId="2F5D0C90" w14:textId="77777777" w:rsidR="00BE566F" w:rsidRPr="00DE4BD2" w:rsidRDefault="00BE566F" w:rsidP="00DE4BD2">
      <w:pPr>
        <w:spacing w:after="0"/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_________________</w:t>
      </w:r>
    </w:p>
    <w:p w14:paraId="1FB7B95F" w14:textId="77777777" w:rsidR="00BE566F" w:rsidRPr="00DE4BD2" w:rsidRDefault="00BE566F" w:rsidP="00DE4BD2">
      <w:pPr>
        <w:spacing w:after="0"/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(vieta)</w:t>
      </w:r>
    </w:p>
    <w:p w14:paraId="664F28CF" w14:textId="77777777" w:rsidR="00BE566F" w:rsidRPr="00DE4BD2" w:rsidRDefault="00BE566F" w:rsidP="00BE566F">
      <w:pPr>
        <w:rPr>
          <w:rFonts w:ascii="Times New Roman" w:hAnsi="Times New Roman" w:cs="Times New Roman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DE4BD2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</w:tbl>
    <w:p w14:paraId="218D5AC5" w14:textId="77777777" w:rsidR="00BE566F" w:rsidRPr="00DE4BD2" w:rsidRDefault="00BE566F" w:rsidP="00BE566F">
      <w:pPr>
        <w:rPr>
          <w:rFonts w:ascii="Times New Roman" w:hAnsi="Times New Roman" w:cs="Times New Roman"/>
          <w:b/>
        </w:rPr>
      </w:pPr>
    </w:p>
    <w:p w14:paraId="46DFE8DE" w14:textId="77777777" w:rsidR="00BE566F" w:rsidRPr="00DE4BD2" w:rsidRDefault="00BE566F" w:rsidP="00BE566F">
      <w:pPr>
        <w:rPr>
          <w:rFonts w:ascii="Times New Roman" w:hAnsi="Times New Roman" w:cs="Times New Roman"/>
          <w:b/>
        </w:rPr>
      </w:pPr>
      <w:r w:rsidRPr="00DE4BD2">
        <w:rPr>
          <w:rFonts w:ascii="Times New Roman" w:hAnsi="Times New Roman" w:cs="Times New Roman"/>
          <w:b/>
          <w:bCs/>
        </w:rPr>
        <w:t>Šiuo pasiūlymu teikiame rinkos konsultaciją dėl pateiktų klausimų</w:t>
      </w:r>
      <w:r w:rsidRPr="00DE4BD2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DE4BD2" w14:paraId="435C39FA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6F57A6C" w14:textId="77777777" w:rsidR="00BE566F" w:rsidRPr="00DE4BD2" w:rsidRDefault="00BE566F" w:rsidP="00DE4BD2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26638AE" w14:textId="77777777" w:rsidR="00BE566F" w:rsidRPr="00DE4BD2" w:rsidRDefault="00BE566F" w:rsidP="00DE4BD2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69954F0" w14:textId="77777777" w:rsidR="00BE566F" w:rsidRPr="00DE4BD2" w:rsidRDefault="00BE566F" w:rsidP="00DE4BD2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Atsakymas*</w:t>
            </w:r>
          </w:p>
        </w:tc>
      </w:tr>
      <w:tr w:rsidR="00BE566F" w:rsidRPr="00DE4BD2" w14:paraId="387BD648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DE4BD2" w:rsidRDefault="00BE566F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turite pastabų, klausimų </w:t>
            </w:r>
            <w:r w:rsidR="00737201" w:rsidRPr="00DE4BD2">
              <w:rPr>
                <w:rFonts w:ascii="Times New Roman" w:hAnsi="Times New Roman" w:cs="Times New Roman"/>
              </w:rPr>
              <w:t>Techninei specifikacijai</w:t>
            </w:r>
            <w:r w:rsidRPr="00DE4BD2">
              <w:rPr>
                <w:rFonts w:ascii="Times New Roman" w:hAnsi="Times New Roman" w:cs="Times New Roman"/>
              </w:rPr>
              <w:t xml:space="preserve">? Ar </w:t>
            </w:r>
            <w:r w:rsidR="00737201" w:rsidRPr="00DE4BD2">
              <w:rPr>
                <w:rFonts w:ascii="Times New Roman" w:hAnsi="Times New Roman" w:cs="Times New Roman"/>
              </w:rPr>
              <w:t xml:space="preserve">Techninė specifikacija </w:t>
            </w:r>
            <w:r w:rsidRPr="00DE4BD2">
              <w:rPr>
                <w:rFonts w:ascii="Times New Roman" w:hAnsi="Times New Roman" w:cs="Times New Roman"/>
              </w:rPr>
              <w:t>pakankamai išsam</w:t>
            </w:r>
            <w:r w:rsidR="00737201" w:rsidRPr="00DE4BD2">
              <w:rPr>
                <w:rFonts w:ascii="Times New Roman" w:hAnsi="Times New Roman" w:cs="Times New Roman"/>
              </w:rPr>
              <w:t>i</w:t>
            </w:r>
            <w:r w:rsidRPr="00DE4BD2">
              <w:rPr>
                <w:rFonts w:ascii="Times New Roman" w:hAnsi="Times New Roman" w:cs="Times New Roman"/>
              </w:rPr>
              <w:t>, konkret</w:t>
            </w:r>
            <w:r w:rsidR="00737201" w:rsidRPr="00DE4BD2">
              <w:rPr>
                <w:rFonts w:ascii="Times New Roman" w:hAnsi="Times New Roman" w:cs="Times New Roman"/>
              </w:rPr>
              <w:t>i</w:t>
            </w:r>
            <w:r w:rsidRPr="00DE4BD2">
              <w:rPr>
                <w:rFonts w:ascii="Times New Roman" w:hAnsi="Times New Roman" w:cs="Times New Roman"/>
              </w:rPr>
              <w:t xml:space="preserve"> ir aišk</w:t>
            </w:r>
            <w:r w:rsidR="00737201" w:rsidRPr="00DE4BD2">
              <w:rPr>
                <w:rFonts w:ascii="Times New Roman" w:hAnsi="Times New Roman" w:cs="Times New Roman"/>
              </w:rPr>
              <w:t>i</w:t>
            </w:r>
            <w:r w:rsidRPr="00DE4BD2">
              <w:rPr>
                <w:rFonts w:ascii="Times New Roman" w:hAnsi="Times New Roman" w:cs="Times New Roman"/>
              </w:rPr>
              <w:t>, ar j</w:t>
            </w:r>
            <w:r w:rsidR="00DC1B6A" w:rsidRPr="00DE4BD2">
              <w:rPr>
                <w:rFonts w:ascii="Times New Roman" w:hAnsi="Times New Roman" w:cs="Times New Roman"/>
              </w:rPr>
              <w:t>oje</w:t>
            </w:r>
            <w:r w:rsidRPr="00DE4BD2">
              <w:rPr>
                <w:rFonts w:ascii="Times New Roman" w:hAnsi="Times New Roman" w:cs="Times New Roman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46EA072F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DE4BD2" w:rsidRDefault="00BE566F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</w:t>
            </w:r>
            <w:r w:rsidR="00DC1B6A" w:rsidRPr="00DE4BD2">
              <w:rPr>
                <w:rFonts w:ascii="Times New Roman" w:hAnsi="Times New Roman" w:cs="Times New Roman"/>
              </w:rPr>
              <w:t>Techninėje specifikacijoje</w:t>
            </w:r>
            <w:r w:rsidRPr="00DE4BD2">
              <w:rPr>
                <w:rFonts w:ascii="Times New Roman" w:hAnsi="Times New Roman" w:cs="Times New Roman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0C6F3CC2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DE4BD2" w:rsidRDefault="00BE566F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Kokius reikalavimus papildomai siūlytumėte įtraukti į </w:t>
            </w:r>
            <w:r w:rsidR="00310DBE" w:rsidRPr="00DE4BD2">
              <w:rPr>
                <w:rFonts w:ascii="Times New Roman" w:hAnsi="Times New Roman" w:cs="Times New Roman"/>
              </w:rPr>
              <w:t>Techninę specifikaciją</w:t>
            </w:r>
            <w:r w:rsidRPr="00DE4BD2">
              <w:rPr>
                <w:rFonts w:ascii="Times New Roman" w:hAnsi="Times New Roman" w:cs="Times New Roman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281D3F23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DE4BD2" w:rsidRDefault="00BE566F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</w:t>
            </w:r>
            <w:r w:rsidR="00646724" w:rsidRPr="00DE4BD2">
              <w:rPr>
                <w:rFonts w:ascii="Times New Roman" w:hAnsi="Times New Roman" w:cs="Times New Roman"/>
              </w:rPr>
              <w:t>Techninėje specifikacijoje</w:t>
            </w:r>
            <w:r w:rsidRPr="00DE4BD2">
              <w:rPr>
                <w:rFonts w:ascii="Times New Roman" w:hAnsi="Times New Roman" w:cs="Times New Roman"/>
              </w:rPr>
              <w:t xml:space="preserve"> nurodyti planuojamų įsigyti darbų techniniai </w:t>
            </w:r>
            <w:r w:rsidRPr="00DE4BD2">
              <w:rPr>
                <w:rFonts w:ascii="Times New Roman" w:hAnsi="Times New Roman" w:cs="Times New Roman"/>
              </w:rPr>
              <w:lastRenderedPageBreak/>
              <w:t>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75A59894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79ED5465" w:rsidR="00BE566F" w:rsidRPr="00DE4BD2" w:rsidRDefault="128F6254" w:rsidP="3834C120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Ar</w:t>
            </w:r>
            <w:proofErr w:type="spellEnd"/>
            <w:r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per </w:t>
            </w:r>
            <w:proofErr w:type="spellStart"/>
            <w:r w:rsidR="004A73E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Techninėje</w:t>
            </w:r>
            <w:proofErr w:type="spellEnd"/>
            <w:r w:rsidR="004A73E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proofErr w:type="gramStart"/>
            <w:r w:rsidR="004A73E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specifikacijoje</w:t>
            </w:r>
            <w:proofErr w:type="spellEnd"/>
            <w:r w:rsidR="004A73E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="092DEE6F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="004A73E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4.</w:t>
            </w:r>
            <w:r w:rsidR="00113D3F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  <w:proofErr w:type="gramEnd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punkte</w:t>
            </w:r>
            <w:proofErr w:type="spellEnd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nurodytą</w:t>
            </w:r>
            <w:proofErr w:type="spellEnd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terminą</w:t>
            </w:r>
            <w:proofErr w:type="spellEnd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realu</w:t>
            </w:r>
            <w:proofErr w:type="spellEnd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atlikti</w:t>
            </w:r>
            <w:proofErr w:type="spellEnd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darbus</w:t>
            </w:r>
            <w:proofErr w:type="spellEnd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? </w:t>
            </w:r>
            <w:proofErr w:type="spellStart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Jeigu</w:t>
            </w:r>
            <w:proofErr w:type="spellEnd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ne, </w:t>
            </w:r>
            <w:proofErr w:type="spellStart"/>
            <w:r w:rsidR="56484AE6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k</w:t>
            </w:r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okie</w:t>
            </w:r>
            <w:proofErr w:type="spellEnd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būtų</w:t>
            </w:r>
            <w:proofErr w:type="spellEnd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realūs</w:t>
            </w:r>
            <w:proofErr w:type="spellEnd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pirkimo</w:t>
            </w:r>
            <w:proofErr w:type="spellEnd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objekto</w:t>
            </w:r>
            <w:proofErr w:type="spellEnd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įgyvendinimo</w:t>
            </w:r>
            <w:proofErr w:type="spellEnd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41141808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terminai</w:t>
            </w:r>
            <w:proofErr w:type="spellEnd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? </w:t>
            </w:r>
            <w:proofErr w:type="spellStart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Pagrįskite</w:t>
            </w:r>
            <w:proofErr w:type="spellEnd"/>
            <w:r w:rsidR="17F72DA3" w:rsidRPr="004A73E3"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4DBCA124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DE4BD2" w:rsidRDefault="118C06B7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keliami kvalifikaciniai reikalavimai </w:t>
            </w:r>
            <w:r w:rsidR="44731613" w:rsidRPr="00DE4BD2">
              <w:rPr>
                <w:rFonts w:ascii="Times New Roman" w:hAnsi="Times New Roman" w:cs="Times New Roman"/>
              </w:rPr>
              <w:t>yra tinkami</w:t>
            </w:r>
            <w:r w:rsidR="2284462E" w:rsidRPr="00DE4BD2">
              <w:rPr>
                <w:rFonts w:ascii="Times New Roman" w:hAnsi="Times New Roman" w:cs="Times New Roman"/>
              </w:rPr>
              <w:t xml:space="preserve"> sutarties įgyvendinimui? Jeigu ne, </w:t>
            </w:r>
            <w:r w:rsidR="73FD73BF" w:rsidRPr="00DE4BD2">
              <w:rPr>
                <w:rFonts w:ascii="Times New Roman" w:hAnsi="Times New Roman" w:cs="Times New Roman"/>
              </w:rPr>
              <w:t>k</w:t>
            </w:r>
            <w:r w:rsidR="00BE566F" w:rsidRPr="00DE4BD2">
              <w:rPr>
                <w:rFonts w:ascii="Times New Roman" w:hAnsi="Times New Roman" w:cs="Times New Roman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31989ABB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BE566F" w:rsidRPr="00DE4BD2" w:rsidRDefault="047F9DDE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Ar keliami žalieji reikalavimai yra tinkami sutarties įgyvendinimui? Jeigu ne, k</w:t>
            </w:r>
            <w:r w:rsidR="00BE566F" w:rsidRPr="00DE4BD2">
              <w:rPr>
                <w:rFonts w:ascii="Times New Roman" w:hAnsi="Times New Roman" w:cs="Times New Roman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5D7A4060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BE566F" w:rsidRPr="00DE4BD2" w:rsidRDefault="00BE566F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Kokius kontrolės mechanizmus siūlote nustatyti viešojo pirkimo sutartyje atliekamų </w:t>
            </w:r>
            <w:r w:rsidR="003E6D67" w:rsidRPr="00DE4BD2">
              <w:rPr>
                <w:rFonts w:ascii="Times New Roman" w:hAnsi="Times New Roman" w:cs="Times New Roman"/>
              </w:rPr>
              <w:t>darbų</w:t>
            </w:r>
            <w:r w:rsidRPr="00DE4BD2">
              <w:rPr>
                <w:rFonts w:ascii="Times New Roman" w:hAnsi="Times New Roman" w:cs="Times New Roman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165B4057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BE566F" w:rsidRPr="00DE4BD2" w:rsidRDefault="00BE566F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Prašome nurodyti preliminarią darbų kainą EUR be PVM</w:t>
            </w:r>
            <w:r w:rsidR="00085950" w:rsidRPr="00DE4BD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3A6F6C92" w14:textId="77777777" w:rsidTr="00DE4BD2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DE4BD2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BE566F" w:rsidRPr="00DE4BD2" w:rsidRDefault="00BE566F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</w:tbl>
    <w:p w14:paraId="5FA4EA4A" w14:textId="77777777" w:rsidR="00BE566F" w:rsidRPr="00DE4BD2" w:rsidRDefault="00BE566F" w:rsidP="00DE4BD2">
      <w:pPr>
        <w:jc w:val="both"/>
        <w:rPr>
          <w:rFonts w:ascii="Times New Roman" w:hAnsi="Times New Roman" w:cs="Times New Roman"/>
          <w:sz w:val="20"/>
          <w:szCs w:val="20"/>
        </w:rPr>
      </w:pPr>
      <w:r w:rsidRPr="00DE4BD2">
        <w:rPr>
          <w:rFonts w:ascii="Times New Roman" w:hAnsi="Times New Roman" w:cs="Times New Roman"/>
          <w:i/>
          <w:iCs/>
          <w:sz w:val="20"/>
          <w:szCs w:val="20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DE4BD2" w:rsidRDefault="00BE566F" w:rsidP="00BE566F">
      <w:pPr>
        <w:rPr>
          <w:rFonts w:ascii="Times New Roman" w:hAnsi="Times New Roman" w:cs="Times New Roman"/>
        </w:rPr>
      </w:pPr>
    </w:p>
    <w:p w14:paraId="57133FB4" w14:textId="77777777" w:rsidR="00DA7671" w:rsidRPr="00DE4BD2" w:rsidRDefault="00DA7671">
      <w:pPr>
        <w:rPr>
          <w:rFonts w:ascii="Times New Roman" w:hAnsi="Times New Roman" w:cs="Times New Roman"/>
        </w:rPr>
      </w:pPr>
    </w:p>
    <w:sectPr w:rsidR="00DA7671" w:rsidRPr="00DE4BD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46E90"/>
    <w:rsid w:val="001D3E26"/>
    <w:rsid w:val="00217E92"/>
    <w:rsid w:val="00285BD0"/>
    <w:rsid w:val="00285C9A"/>
    <w:rsid w:val="002E0AB8"/>
    <w:rsid w:val="003006DD"/>
    <w:rsid w:val="00310DBE"/>
    <w:rsid w:val="00371621"/>
    <w:rsid w:val="00375630"/>
    <w:rsid w:val="003E6D67"/>
    <w:rsid w:val="003E7BC3"/>
    <w:rsid w:val="0041455D"/>
    <w:rsid w:val="00421A88"/>
    <w:rsid w:val="004A73E3"/>
    <w:rsid w:val="0051499E"/>
    <w:rsid w:val="00583D1F"/>
    <w:rsid w:val="005B4A49"/>
    <w:rsid w:val="006325FB"/>
    <w:rsid w:val="00646724"/>
    <w:rsid w:val="00650ACA"/>
    <w:rsid w:val="006E770E"/>
    <w:rsid w:val="006F2BA7"/>
    <w:rsid w:val="00706AE8"/>
    <w:rsid w:val="00737201"/>
    <w:rsid w:val="0079486F"/>
    <w:rsid w:val="007E7843"/>
    <w:rsid w:val="007F579B"/>
    <w:rsid w:val="008E750B"/>
    <w:rsid w:val="00912F1C"/>
    <w:rsid w:val="00930FDF"/>
    <w:rsid w:val="00956062"/>
    <w:rsid w:val="00956E37"/>
    <w:rsid w:val="009A247E"/>
    <w:rsid w:val="009B5880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CF7974"/>
    <w:rsid w:val="00D92E34"/>
    <w:rsid w:val="00DA7671"/>
    <w:rsid w:val="00DC1B6A"/>
    <w:rsid w:val="00DE4BD2"/>
    <w:rsid w:val="00E3047A"/>
    <w:rsid w:val="00E75080"/>
    <w:rsid w:val="00E93A80"/>
    <w:rsid w:val="00EB27D1"/>
    <w:rsid w:val="00F164C8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9373D9F-6547-4A94-B0F0-3D5730C6E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1398</Words>
  <Characters>798</Characters>
  <Application>Microsoft Office Word</Application>
  <DocSecurity>0</DocSecurity>
  <Lines>6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Alina Grybauskienė</cp:lastModifiedBy>
  <cp:revision>6</cp:revision>
  <dcterms:created xsi:type="dcterms:W3CDTF">2026-06-04T11:30:00Z</dcterms:created>
  <dcterms:modified xsi:type="dcterms:W3CDTF">2026-06-05T05:03:00Z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